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2E" w:rsidRPr="0019062E" w:rsidRDefault="0019062E" w:rsidP="0019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3B69" w:rsidRDefault="00383B69" w:rsidP="00383B69">
      <w:pPr>
        <w:ind w:left="-567"/>
        <w:rPr>
          <w:rFonts w:ascii="Pragmatica" w:hAnsi="Pragmatica"/>
          <w:sz w:val="16"/>
          <w:szCs w:val="16"/>
        </w:rPr>
      </w:pPr>
      <w:r>
        <w:rPr>
          <w:sz w:val="18"/>
          <w:szCs w:val="18"/>
        </w:rPr>
        <w:t xml:space="preserve">                                          </w:t>
      </w:r>
      <w:r>
        <w:rPr>
          <w:noProof/>
          <w:sz w:val="18"/>
          <w:szCs w:val="18"/>
          <w:lang w:eastAsia="ru-RU"/>
        </w:rPr>
        <w:drawing>
          <wp:inline distT="0" distB="0" distL="0" distR="0" wp14:anchorId="7B3DC16A" wp14:editId="0B31EE7B">
            <wp:extent cx="800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6"/>
        <w:gridCol w:w="5632"/>
      </w:tblGrid>
      <w:tr w:rsidR="00383B69" w:rsidRPr="00F43D7E" w:rsidTr="0045148C">
        <w:trPr>
          <w:trHeight w:val="2698"/>
          <w:jc w:val="center"/>
        </w:trPr>
        <w:tc>
          <w:tcPr>
            <w:tcW w:w="4216" w:type="dxa"/>
          </w:tcPr>
          <w:p w:rsidR="00383B69" w:rsidRPr="00383B69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РОССИЙСКАЯ  ФЕДЕРАЦИЯ</w:t>
            </w:r>
          </w:p>
          <w:p w:rsidR="00383B69" w:rsidRPr="00383B69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Белгородская область</w:t>
            </w:r>
          </w:p>
          <w:p w:rsidR="00383B69" w:rsidRPr="00383B69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83B69" w:rsidRPr="00383B69" w:rsidRDefault="00383B69" w:rsidP="00383B69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B69">
              <w:rPr>
                <w:rFonts w:ascii="Times New Roman" w:hAnsi="Times New Roman" w:cs="Times New Roman"/>
                <w:b/>
                <w:bCs/>
              </w:rPr>
              <w:t>УПРАВЛЕНИЕ  КУЛЬТУРЫ</w:t>
            </w:r>
          </w:p>
          <w:p w:rsidR="00383B69" w:rsidRPr="00383B69" w:rsidRDefault="00383B69" w:rsidP="00383B69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B69">
              <w:rPr>
                <w:rFonts w:ascii="Times New Roman" w:hAnsi="Times New Roman" w:cs="Times New Roman"/>
                <w:b/>
                <w:bCs/>
              </w:rPr>
              <w:t>БЕЛГОРОДСКОЙ  ОБЛАСТИ</w:t>
            </w:r>
          </w:p>
          <w:p w:rsidR="00383B69" w:rsidRPr="00383B69" w:rsidRDefault="00383B69" w:rsidP="00383B69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383B69" w:rsidRPr="00383B69" w:rsidRDefault="00383B69" w:rsidP="00383B69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83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83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383B69" w:rsidRPr="00383B69" w:rsidRDefault="00383B69" w:rsidP="00383B69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383B69" w:rsidRPr="00383B69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383B69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308000, г</w:t>
              </w:r>
            </w:smartTag>
            <w:r w:rsidRPr="00383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Белгород,</w:t>
            </w:r>
          </w:p>
          <w:p w:rsidR="00383B69" w:rsidRPr="00383B69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Гражданский проспект, д.41</w:t>
            </w:r>
          </w:p>
          <w:p w:rsidR="00383B69" w:rsidRPr="00383B69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 27-59-05,  факс 27-72-52</w:t>
            </w:r>
          </w:p>
          <w:p w:rsidR="00383B69" w:rsidRPr="00F43D7E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3B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Email</w:t>
            </w:r>
            <w:r w:rsidRPr="00F43D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smartTag w:uri="urn:schemas-microsoft-com:office:smarttags" w:element="PersonName">
              <w:r w:rsidRPr="00383B69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belkult</w:t>
              </w:r>
            </w:smartTag>
            <w:r w:rsidRPr="00F43D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@</w:t>
            </w:r>
            <w:smartTag w:uri="urn:schemas-microsoft-com:office:smarttags" w:element="PersonName">
              <w:r w:rsidRPr="00383B69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belkult</w:t>
              </w:r>
            </w:smartTag>
            <w:r w:rsidRPr="00F43D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383B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r w:rsidRPr="00F43D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83B69" w:rsidRPr="00F43D7E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en-US"/>
              </w:rPr>
            </w:pPr>
          </w:p>
          <w:p w:rsidR="00383B69" w:rsidRPr="00F43D7E" w:rsidRDefault="00F43D7E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12 </w:t>
            </w:r>
            <w:r w:rsidRPr="00F43D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r w:rsidRPr="00F43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83B69" w:rsidRPr="00F43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2013 № </w:t>
            </w:r>
            <w:r w:rsidRPr="00F43D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307</w:t>
            </w:r>
          </w:p>
          <w:p w:rsidR="00383B69" w:rsidRPr="00F43D7E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2" w:type="dxa"/>
          </w:tcPr>
          <w:p w:rsidR="00383B69" w:rsidRPr="00F43D7E" w:rsidRDefault="00383B69" w:rsidP="0038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F43D7E" w:rsidRDefault="00F43D7E" w:rsidP="0085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7E2" w:rsidRDefault="008547E2" w:rsidP="0085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учреждении премии </w:t>
      </w:r>
      <w:r w:rsidR="0028064A">
        <w:rPr>
          <w:rFonts w:ascii="Times New Roman" w:hAnsi="Times New Roman" w:cs="Times New Roman"/>
          <w:b/>
          <w:sz w:val="28"/>
          <w:szCs w:val="28"/>
        </w:rPr>
        <w:t>имени</w:t>
      </w:r>
    </w:p>
    <w:p w:rsidR="008547E2" w:rsidRDefault="008547E2" w:rsidP="0085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М.С.Щепкина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области</w:t>
      </w:r>
    </w:p>
    <w:p w:rsidR="008547E2" w:rsidRDefault="008547E2" w:rsidP="0085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театрального искусства</w:t>
      </w:r>
    </w:p>
    <w:p w:rsidR="008547E2" w:rsidRDefault="008547E2" w:rsidP="0085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7E2" w:rsidRDefault="008547E2" w:rsidP="0085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7E2" w:rsidRDefault="008547E2" w:rsidP="0085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547E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8064A">
        <w:rPr>
          <w:rFonts w:ascii="Times New Roman" w:hAnsi="Times New Roman" w:cs="Times New Roman"/>
          <w:sz w:val="28"/>
          <w:szCs w:val="28"/>
        </w:rPr>
        <w:t xml:space="preserve"> </w:t>
      </w:r>
      <w:r w:rsidRPr="008547E2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28064A">
        <w:rPr>
          <w:rFonts w:ascii="Times New Roman" w:hAnsi="Times New Roman" w:cs="Times New Roman"/>
          <w:sz w:val="28"/>
          <w:szCs w:val="28"/>
        </w:rPr>
        <w:t xml:space="preserve"> </w:t>
      </w:r>
      <w:r w:rsidRPr="008547E2">
        <w:rPr>
          <w:rFonts w:ascii="Times New Roman" w:hAnsi="Times New Roman" w:cs="Times New Roman"/>
          <w:sz w:val="28"/>
          <w:szCs w:val="28"/>
        </w:rPr>
        <w:t xml:space="preserve">организационной деятельности </w:t>
      </w:r>
      <w:r w:rsidR="0028064A">
        <w:rPr>
          <w:rFonts w:ascii="Times New Roman" w:hAnsi="Times New Roman" w:cs="Times New Roman"/>
          <w:sz w:val="28"/>
          <w:szCs w:val="28"/>
        </w:rPr>
        <w:t xml:space="preserve"> </w:t>
      </w:r>
      <w:r w:rsidRPr="008547E2">
        <w:rPr>
          <w:rFonts w:ascii="Times New Roman" w:hAnsi="Times New Roman" w:cs="Times New Roman"/>
          <w:sz w:val="28"/>
          <w:szCs w:val="28"/>
        </w:rPr>
        <w:t xml:space="preserve">и </w:t>
      </w:r>
      <w:r w:rsidR="004251BF">
        <w:rPr>
          <w:rFonts w:ascii="Times New Roman" w:hAnsi="Times New Roman" w:cs="Times New Roman"/>
          <w:sz w:val="28"/>
          <w:szCs w:val="28"/>
        </w:rPr>
        <w:t xml:space="preserve"> </w:t>
      </w:r>
      <w:r w:rsidRPr="008547E2">
        <w:rPr>
          <w:rFonts w:ascii="Times New Roman" w:hAnsi="Times New Roman" w:cs="Times New Roman"/>
          <w:sz w:val="28"/>
          <w:szCs w:val="28"/>
        </w:rPr>
        <w:t>в связи со штатными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547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47E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8547E2" w:rsidRDefault="008547E2" w:rsidP="00F71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C42">
        <w:rPr>
          <w:rFonts w:ascii="Times New Roman" w:hAnsi="Times New Roman" w:cs="Times New Roman"/>
          <w:sz w:val="28"/>
          <w:szCs w:val="28"/>
        </w:rPr>
        <w:t>1</w:t>
      </w:r>
      <w:r w:rsidR="00F71C42" w:rsidRPr="00F71C42">
        <w:rPr>
          <w:rFonts w:ascii="Times New Roman" w:hAnsi="Times New Roman" w:cs="Times New Roman"/>
          <w:sz w:val="28"/>
          <w:szCs w:val="28"/>
        </w:rPr>
        <w:t>.</w:t>
      </w:r>
      <w:r w:rsidR="00E62F13">
        <w:rPr>
          <w:rFonts w:ascii="Times New Roman" w:hAnsi="Times New Roman" w:cs="Times New Roman"/>
          <w:sz w:val="28"/>
          <w:szCs w:val="28"/>
        </w:rPr>
        <w:t xml:space="preserve"> </w:t>
      </w:r>
      <w:r w:rsidR="00F71C42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9304CC">
        <w:rPr>
          <w:rFonts w:ascii="Times New Roman" w:hAnsi="Times New Roman" w:cs="Times New Roman"/>
          <w:sz w:val="28"/>
          <w:szCs w:val="28"/>
        </w:rPr>
        <w:t xml:space="preserve"> </w:t>
      </w:r>
      <w:r w:rsidR="00F71C42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D078F6">
        <w:rPr>
          <w:rFonts w:ascii="Times New Roman" w:hAnsi="Times New Roman" w:cs="Times New Roman"/>
          <w:sz w:val="28"/>
          <w:szCs w:val="28"/>
        </w:rPr>
        <w:t>имени</w:t>
      </w:r>
      <w:r w:rsidR="00F71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42">
        <w:rPr>
          <w:rFonts w:ascii="Times New Roman" w:hAnsi="Times New Roman" w:cs="Times New Roman"/>
          <w:sz w:val="28"/>
          <w:szCs w:val="28"/>
        </w:rPr>
        <w:t>М.С.Щепкина</w:t>
      </w:r>
      <w:proofErr w:type="spellEnd"/>
      <w:r w:rsidR="00F71C42">
        <w:rPr>
          <w:rFonts w:ascii="Times New Roman" w:hAnsi="Times New Roman" w:cs="Times New Roman"/>
          <w:sz w:val="28"/>
          <w:szCs w:val="28"/>
        </w:rPr>
        <w:t xml:space="preserve"> в области театрального искусства (прилагается).</w:t>
      </w:r>
    </w:p>
    <w:p w:rsidR="00F71C42" w:rsidRDefault="00F71C42" w:rsidP="000E7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2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присуждению </w:t>
      </w:r>
      <w:r w:rsidR="009304CC">
        <w:rPr>
          <w:rFonts w:ascii="Times New Roman" w:hAnsi="Times New Roman" w:cs="Times New Roman"/>
          <w:sz w:val="28"/>
          <w:szCs w:val="28"/>
        </w:rPr>
        <w:t>премии</w:t>
      </w:r>
      <w:r w:rsidR="000278A2">
        <w:rPr>
          <w:rFonts w:ascii="Times New Roman" w:hAnsi="Times New Roman" w:cs="Times New Roman"/>
          <w:sz w:val="28"/>
          <w:szCs w:val="28"/>
        </w:rPr>
        <w:t xml:space="preserve"> </w:t>
      </w:r>
      <w:r w:rsidR="00D078F6">
        <w:rPr>
          <w:rFonts w:ascii="Times New Roman" w:hAnsi="Times New Roman" w:cs="Times New Roman"/>
          <w:sz w:val="28"/>
          <w:szCs w:val="28"/>
        </w:rPr>
        <w:t>имени</w:t>
      </w:r>
      <w:r w:rsidR="00930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CC">
        <w:rPr>
          <w:rFonts w:ascii="Times New Roman" w:hAnsi="Times New Roman" w:cs="Times New Roman"/>
          <w:sz w:val="28"/>
          <w:szCs w:val="28"/>
        </w:rPr>
        <w:t>М.С.Щепкина</w:t>
      </w:r>
      <w:proofErr w:type="spellEnd"/>
      <w:r w:rsidR="009304CC">
        <w:rPr>
          <w:rFonts w:ascii="Times New Roman" w:hAnsi="Times New Roman" w:cs="Times New Roman"/>
          <w:sz w:val="28"/>
          <w:szCs w:val="28"/>
        </w:rPr>
        <w:t xml:space="preserve"> </w:t>
      </w:r>
      <w:r w:rsidR="0051294B">
        <w:rPr>
          <w:rFonts w:ascii="Times New Roman" w:hAnsi="Times New Roman" w:cs="Times New Roman"/>
          <w:sz w:val="28"/>
          <w:szCs w:val="28"/>
        </w:rPr>
        <w:t xml:space="preserve">в области театрального искусства </w:t>
      </w:r>
      <w:r w:rsidR="009304C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E7FA6" w:rsidRPr="000E7FA6" w:rsidRDefault="0051294B" w:rsidP="000E7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7FA6" w:rsidRPr="000E7FA6">
        <w:rPr>
          <w:rFonts w:ascii="Times New Roman" w:hAnsi="Times New Roman" w:cs="Times New Roman"/>
          <w:sz w:val="28"/>
          <w:szCs w:val="28"/>
        </w:rPr>
        <w:t xml:space="preserve"> Начальнику социально-экономического отдела управления культуры области </w:t>
      </w:r>
      <w:proofErr w:type="spellStart"/>
      <w:r w:rsidR="006E1371" w:rsidRPr="000E7FA6">
        <w:rPr>
          <w:rFonts w:ascii="Times New Roman" w:hAnsi="Times New Roman" w:cs="Times New Roman"/>
          <w:sz w:val="28"/>
          <w:szCs w:val="28"/>
        </w:rPr>
        <w:t>И.В.</w:t>
      </w:r>
      <w:r w:rsidR="000E7FA6" w:rsidRPr="000E7FA6">
        <w:rPr>
          <w:rFonts w:ascii="Times New Roman" w:hAnsi="Times New Roman" w:cs="Times New Roman"/>
          <w:sz w:val="28"/>
          <w:szCs w:val="28"/>
        </w:rPr>
        <w:t>Григорьевой</w:t>
      </w:r>
      <w:proofErr w:type="spellEnd"/>
      <w:r w:rsidR="000E7FA6" w:rsidRPr="000E7FA6">
        <w:rPr>
          <w:rFonts w:ascii="Times New Roman" w:hAnsi="Times New Roman" w:cs="Times New Roman"/>
          <w:sz w:val="28"/>
          <w:szCs w:val="28"/>
        </w:rPr>
        <w:t xml:space="preserve"> </w:t>
      </w:r>
      <w:r w:rsidR="006E1371">
        <w:rPr>
          <w:rFonts w:ascii="Times New Roman" w:hAnsi="Times New Roman" w:cs="Times New Roman"/>
          <w:sz w:val="28"/>
          <w:szCs w:val="28"/>
        </w:rPr>
        <w:t xml:space="preserve">ежегодно при формировании </w:t>
      </w:r>
      <w:r w:rsidR="000278A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6E1371">
        <w:rPr>
          <w:rFonts w:ascii="Times New Roman" w:hAnsi="Times New Roman" w:cs="Times New Roman"/>
          <w:sz w:val="28"/>
          <w:szCs w:val="28"/>
        </w:rPr>
        <w:t xml:space="preserve">бюджета предусматривать финансовые средства на выплату премии </w:t>
      </w:r>
      <w:r w:rsidR="00D078F6">
        <w:rPr>
          <w:rFonts w:ascii="Times New Roman" w:hAnsi="Times New Roman" w:cs="Times New Roman"/>
          <w:sz w:val="28"/>
          <w:szCs w:val="28"/>
        </w:rPr>
        <w:t>имени</w:t>
      </w:r>
      <w:r w:rsidR="00F50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371">
        <w:rPr>
          <w:rFonts w:ascii="Times New Roman" w:hAnsi="Times New Roman" w:cs="Times New Roman"/>
          <w:sz w:val="28"/>
          <w:szCs w:val="28"/>
        </w:rPr>
        <w:t>М.С.Щепкина</w:t>
      </w:r>
      <w:proofErr w:type="spellEnd"/>
      <w:r w:rsidR="006E1371">
        <w:rPr>
          <w:rFonts w:ascii="Times New Roman" w:hAnsi="Times New Roman" w:cs="Times New Roman"/>
          <w:sz w:val="28"/>
          <w:szCs w:val="28"/>
        </w:rPr>
        <w:t xml:space="preserve"> в области театрального искусства и изготовление дипломов</w:t>
      </w:r>
      <w:r w:rsidR="00AF1843">
        <w:rPr>
          <w:rFonts w:ascii="Times New Roman" w:hAnsi="Times New Roman" w:cs="Times New Roman"/>
          <w:sz w:val="28"/>
          <w:szCs w:val="28"/>
        </w:rPr>
        <w:t xml:space="preserve"> согласно утвержденному Положению.</w:t>
      </w:r>
    </w:p>
    <w:p w:rsidR="009304CC" w:rsidRDefault="000278A2" w:rsidP="000E7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04CC">
        <w:rPr>
          <w:rFonts w:ascii="Times New Roman" w:hAnsi="Times New Roman" w:cs="Times New Roman"/>
          <w:sz w:val="28"/>
          <w:szCs w:val="28"/>
        </w:rPr>
        <w:t xml:space="preserve">. </w:t>
      </w:r>
      <w:r w:rsidR="008547E2" w:rsidRPr="00F71C42">
        <w:rPr>
          <w:rFonts w:ascii="Times New Roman" w:hAnsi="Times New Roman" w:cs="Times New Roman"/>
          <w:sz w:val="28"/>
          <w:szCs w:val="28"/>
        </w:rPr>
        <w:t>Признать у</w:t>
      </w:r>
      <w:r w:rsidR="009304CC">
        <w:rPr>
          <w:rFonts w:ascii="Times New Roman" w:hAnsi="Times New Roman" w:cs="Times New Roman"/>
          <w:sz w:val="28"/>
          <w:szCs w:val="28"/>
        </w:rPr>
        <w:t xml:space="preserve">тратившим силу приказ управления культуры Белгородской области от 23 июня 2009 года №187 «Об учреждении премии </w:t>
      </w:r>
      <w:r w:rsidR="00D078F6">
        <w:rPr>
          <w:rFonts w:ascii="Times New Roman" w:hAnsi="Times New Roman" w:cs="Times New Roman"/>
          <w:sz w:val="28"/>
          <w:szCs w:val="28"/>
        </w:rPr>
        <w:t>имени</w:t>
      </w:r>
      <w:r w:rsidR="00930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CC">
        <w:rPr>
          <w:rFonts w:ascii="Times New Roman" w:hAnsi="Times New Roman" w:cs="Times New Roman"/>
          <w:sz w:val="28"/>
          <w:szCs w:val="28"/>
        </w:rPr>
        <w:t>М.С.Щепкина</w:t>
      </w:r>
      <w:proofErr w:type="spellEnd"/>
      <w:r w:rsidR="009304CC">
        <w:rPr>
          <w:rFonts w:ascii="Times New Roman" w:hAnsi="Times New Roman" w:cs="Times New Roman"/>
          <w:sz w:val="28"/>
          <w:szCs w:val="28"/>
        </w:rPr>
        <w:t xml:space="preserve"> в области театрального искусства».</w:t>
      </w:r>
    </w:p>
    <w:p w:rsidR="008547E2" w:rsidRDefault="000278A2" w:rsidP="000E7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2F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2F1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культуры области Н.В. Братчину.</w:t>
      </w:r>
    </w:p>
    <w:p w:rsidR="00E62F13" w:rsidRDefault="00E62F13" w:rsidP="0093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8A2" w:rsidRDefault="000278A2" w:rsidP="0093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8A2" w:rsidRDefault="000278A2" w:rsidP="0093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4423"/>
      </w:tblGrid>
      <w:tr w:rsidR="00E62F13" w:rsidRPr="00956097" w:rsidTr="0045148C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F13" w:rsidRPr="00E62F13" w:rsidRDefault="00E62F13" w:rsidP="006E1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начальника департамента внутренней и кадровой политики области - начальник </w:t>
            </w:r>
            <w:r w:rsidR="00723F5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E62F13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правления культуры области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F13" w:rsidRPr="00E62F13" w:rsidRDefault="00E62F13" w:rsidP="00E62F13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F13" w:rsidRPr="00E62F13" w:rsidRDefault="00E62F13" w:rsidP="00E62F13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F13" w:rsidRPr="00E62F13" w:rsidRDefault="00E62F13" w:rsidP="00E62F13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F13" w:rsidRPr="00E62F13" w:rsidRDefault="00E62F13" w:rsidP="00E62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13">
              <w:rPr>
                <w:rFonts w:ascii="Times New Roman" w:hAnsi="Times New Roman" w:cs="Times New Roman"/>
                <w:b/>
                <w:sz w:val="28"/>
                <w:szCs w:val="28"/>
              </w:rPr>
              <w:t>С. Курганский</w:t>
            </w:r>
          </w:p>
        </w:tc>
      </w:tr>
    </w:tbl>
    <w:p w:rsidR="00E62F13" w:rsidRPr="00F71C42" w:rsidRDefault="00E62F13" w:rsidP="0093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2F13" w:rsidRPr="00F71C42" w:rsidSect="003200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AC" w:rsidRDefault="007B65AC" w:rsidP="00320077">
      <w:pPr>
        <w:spacing w:after="0" w:line="240" w:lineRule="auto"/>
      </w:pPr>
      <w:r>
        <w:separator/>
      </w:r>
    </w:p>
  </w:endnote>
  <w:endnote w:type="continuationSeparator" w:id="0">
    <w:p w:rsidR="007B65AC" w:rsidRDefault="007B65AC" w:rsidP="0032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AC" w:rsidRDefault="007B65AC" w:rsidP="00320077">
      <w:pPr>
        <w:spacing w:after="0" w:line="240" w:lineRule="auto"/>
      </w:pPr>
      <w:r>
        <w:separator/>
      </w:r>
    </w:p>
  </w:footnote>
  <w:footnote w:type="continuationSeparator" w:id="0">
    <w:p w:rsidR="007B65AC" w:rsidRDefault="007B65AC" w:rsidP="0032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77" w:rsidRDefault="003200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1EF"/>
    <w:multiLevelType w:val="hybridMultilevel"/>
    <w:tmpl w:val="4FA4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421E"/>
    <w:multiLevelType w:val="hybridMultilevel"/>
    <w:tmpl w:val="2236D192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0DA0"/>
    <w:multiLevelType w:val="hybridMultilevel"/>
    <w:tmpl w:val="0E6A39B8"/>
    <w:lvl w:ilvl="0" w:tplc="E49A7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091C34"/>
    <w:multiLevelType w:val="hybridMultilevel"/>
    <w:tmpl w:val="7AEE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6389B"/>
    <w:multiLevelType w:val="hybridMultilevel"/>
    <w:tmpl w:val="A5E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9D"/>
    <w:rsid w:val="000278A2"/>
    <w:rsid w:val="000730BF"/>
    <w:rsid w:val="00076200"/>
    <w:rsid w:val="000E7FA6"/>
    <w:rsid w:val="000F1B7D"/>
    <w:rsid w:val="000F6264"/>
    <w:rsid w:val="000F77A5"/>
    <w:rsid w:val="001441D8"/>
    <w:rsid w:val="0019062E"/>
    <w:rsid w:val="001C399D"/>
    <w:rsid w:val="001F7C47"/>
    <w:rsid w:val="002634DF"/>
    <w:rsid w:val="0028064A"/>
    <w:rsid w:val="00283EBF"/>
    <w:rsid w:val="002B4AE9"/>
    <w:rsid w:val="002E3D87"/>
    <w:rsid w:val="00320077"/>
    <w:rsid w:val="00383B69"/>
    <w:rsid w:val="003B0EBC"/>
    <w:rsid w:val="003F2ECD"/>
    <w:rsid w:val="004251BF"/>
    <w:rsid w:val="00442375"/>
    <w:rsid w:val="0051294B"/>
    <w:rsid w:val="005E3079"/>
    <w:rsid w:val="005E348D"/>
    <w:rsid w:val="005F1913"/>
    <w:rsid w:val="00651F67"/>
    <w:rsid w:val="006856BB"/>
    <w:rsid w:val="006B7B72"/>
    <w:rsid w:val="006E1371"/>
    <w:rsid w:val="006E44F0"/>
    <w:rsid w:val="00723F5C"/>
    <w:rsid w:val="00794E2E"/>
    <w:rsid w:val="007B65AC"/>
    <w:rsid w:val="00803EA6"/>
    <w:rsid w:val="008044CD"/>
    <w:rsid w:val="0081676F"/>
    <w:rsid w:val="008547E2"/>
    <w:rsid w:val="00894218"/>
    <w:rsid w:val="008E2285"/>
    <w:rsid w:val="009304CC"/>
    <w:rsid w:val="009B0CD1"/>
    <w:rsid w:val="009B4D2E"/>
    <w:rsid w:val="009D7917"/>
    <w:rsid w:val="00AC66D4"/>
    <w:rsid w:val="00AD6712"/>
    <w:rsid w:val="00AF1843"/>
    <w:rsid w:val="00B72072"/>
    <w:rsid w:val="00CE4042"/>
    <w:rsid w:val="00CF7320"/>
    <w:rsid w:val="00D032B5"/>
    <w:rsid w:val="00D04064"/>
    <w:rsid w:val="00D078F6"/>
    <w:rsid w:val="00D1128C"/>
    <w:rsid w:val="00D24C45"/>
    <w:rsid w:val="00D2689A"/>
    <w:rsid w:val="00D65808"/>
    <w:rsid w:val="00DE1917"/>
    <w:rsid w:val="00E0371B"/>
    <w:rsid w:val="00E15C5F"/>
    <w:rsid w:val="00E44904"/>
    <w:rsid w:val="00E62F13"/>
    <w:rsid w:val="00E66C9D"/>
    <w:rsid w:val="00F02C75"/>
    <w:rsid w:val="00F269D0"/>
    <w:rsid w:val="00F35B9F"/>
    <w:rsid w:val="00F43D7E"/>
    <w:rsid w:val="00F50E8C"/>
    <w:rsid w:val="00F71C42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E9"/>
    <w:pPr>
      <w:ind w:left="720"/>
      <w:contextualSpacing/>
    </w:pPr>
  </w:style>
  <w:style w:type="table" w:styleId="a4">
    <w:name w:val="Table Grid"/>
    <w:basedOn w:val="a1"/>
    <w:uiPriority w:val="59"/>
    <w:rsid w:val="0019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B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077"/>
  </w:style>
  <w:style w:type="paragraph" w:styleId="a9">
    <w:name w:val="footer"/>
    <w:basedOn w:val="a"/>
    <w:link w:val="aa"/>
    <w:uiPriority w:val="99"/>
    <w:unhideWhenUsed/>
    <w:rsid w:val="0032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E9"/>
    <w:pPr>
      <w:ind w:left="720"/>
      <w:contextualSpacing/>
    </w:pPr>
  </w:style>
  <w:style w:type="table" w:styleId="a4">
    <w:name w:val="Table Grid"/>
    <w:basedOn w:val="a1"/>
    <w:uiPriority w:val="59"/>
    <w:rsid w:val="0019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B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077"/>
  </w:style>
  <w:style w:type="paragraph" w:styleId="a9">
    <w:name w:val="footer"/>
    <w:basedOn w:val="a"/>
    <w:link w:val="aa"/>
    <w:uiPriority w:val="99"/>
    <w:unhideWhenUsed/>
    <w:rsid w:val="0032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B499-E4A7-403C-A644-6D1AFB47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Е.В.</dc:creator>
  <cp:lastModifiedBy>Зуева Г.Л.</cp:lastModifiedBy>
  <cp:revision>2</cp:revision>
  <cp:lastPrinted>2013-08-03T08:31:00Z</cp:lastPrinted>
  <dcterms:created xsi:type="dcterms:W3CDTF">2018-06-25T14:32:00Z</dcterms:created>
  <dcterms:modified xsi:type="dcterms:W3CDTF">2018-06-25T14:32:00Z</dcterms:modified>
</cp:coreProperties>
</file>