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BA" w:rsidRDefault="00CE3353" w:rsidP="00CE3353">
      <w:pPr>
        <w:jc w:val="center"/>
        <w:rPr>
          <w:b/>
        </w:rPr>
      </w:pPr>
      <w:r w:rsidRPr="00092289">
        <w:rPr>
          <w:b/>
        </w:rPr>
        <w:t xml:space="preserve">ПЛАН МЕРОПРИЯТИЙ </w:t>
      </w:r>
      <w:r w:rsidR="003455BA">
        <w:rPr>
          <w:b/>
        </w:rPr>
        <w:t xml:space="preserve">КУЛЬТУРНО-ДОСУГОВЫХ </w:t>
      </w:r>
      <w:r w:rsidRPr="00092289">
        <w:rPr>
          <w:b/>
        </w:rPr>
        <w:t>УЧРЕЖДЕНИЙ КУЛЬТУРЫ</w:t>
      </w:r>
      <w:r>
        <w:rPr>
          <w:b/>
        </w:rPr>
        <w:t xml:space="preserve"> </w:t>
      </w:r>
    </w:p>
    <w:p w:rsidR="00CE3353" w:rsidRPr="00092289" w:rsidRDefault="003455BA" w:rsidP="003455BA">
      <w:pPr>
        <w:jc w:val="center"/>
        <w:rPr>
          <w:b/>
        </w:rPr>
      </w:pPr>
      <w:r>
        <w:rPr>
          <w:b/>
        </w:rPr>
        <w:t xml:space="preserve">БЕЛГОРОДСКОЙ </w:t>
      </w:r>
      <w:r w:rsidR="00CE3353">
        <w:rPr>
          <w:b/>
        </w:rPr>
        <w:t>ОБЛАСТИ</w:t>
      </w:r>
      <w:r>
        <w:rPr>
          <w:b/>
        </w:rPr>
        <w:t xml:space="preserve"> </w:t>
      </w:r>
      <w:bookmarkStart w:id="0" w:name="_GoBack"/>
      <w:bookmarkEnd w:id="0"/>
      <w:r w:rsidR="00CE3353">
        <w:rPr>
          <w:b/>
        </w:rPr>
        <w:t>КО ДНЮ РОССИИ 12 ИЮНЯ 2016</w:t>
      </w:r>
      <w:r w:rsidR="00CE3353" w:rsidRPr="00092289">
        <w:rPr>
          <w:b/>
        </w:rPr>
        <w:t xml:space="preserve"> ГОДА</w:t>
      </w:r>
    </w:p>
    <w:p w:rsidR="00CE3353" w:rsidRPr="0006057F" w:rsidRDefault="00CE3353" w:rsidP="00CE33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8"/>
        <w:gridCol w:w="2347"/>
        <w:gridCol w:w="3420"/>
        <w:gridCol w:w="5040"/>
      </w:tblGrid>
      <w:tr w:rsidR="00CE3353" w:rsidRPr="00817A1F" w:rsidTr="00F571AF">
        <w:tc>
          <w:tcPr>
            <w:tcW w:w="560" w:type="dxa"/>
            <w:shd w:val="clear" w:color="auto" w:fill="auto"/>
          </w:tcPr>
          <w:p w:rsidR="00CE3353" w:rsidRPr="00817A1F" w:rsidRDefault="00CE3353" w:rsidP="00F571AF">
            <w:pPr>
              <w:jc w:val="center"/>
              <w:rPr>
                <w:b/>
              </w:rPr>
            </w:pPr>
            <w:r w:rsidRPr="00817A1F">
              <w:rPr>
                <w:b/>
              </w:rPr>
              <w:t>п/п</w:t>
            </w:r>
          </w:p>
        </w:tc>
        <w:tc>
          <w:tcPr>
            <w:tcW w:w="2808" w:type="dxa"/>
            <w:shd w:val="clear" w:color="auto" w:fill="auto"/>
          </w:tcPr>
          <w:p w:rsidR="00CE3353" w:rsidRPr="00817A1F" w:rsidRDefault="00CE3353" w:rsidP="00F571A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района/городского округа</w:t>
            </w:r>
          </w:p>
        </w:tc>
        <w:tc>
          <w:tcPr>
            <w:tcW w:w="2347" w:type="dxa"/>
            <w:shd w:val="clear" w:color="auto" w:fill="auto"/>
          </w:tcPr>
          <w:p w:rsidR="00CE3353" w:rsidRPr="00817A1F" w:rsidRDefault="00CE3353" w:rsidP="00F571AF">
            <w:pPr>
              <w:jc w:val="center"/>
              <w:rPr>
                <w:b/>
              </w:rPr>
            </w:pPr>
            <w:r w:rsidRPr="00817A1F">
              <w:rPr>
                <w:b/>
              </w:rPr>
              <w:t>Дата проведения мероприятия/место проведения</w:t>
            </w:r>
          </w:p>
        </w:tc>
        <w:tc>
          <w:tcPr>
            <w:tcW w:w="3420" w:type="dxa"/>
            <w:shd w:val="clear" w:color="auto" w:fill="auto"/>
          </w:tcPr>
          <w:p w:rsidR="00CE3353" w:rsidRPr="00817A1F" w:rsidRDefault="00CE3353" w:rsidP="00F571AF">
            <w:pPr>
              <w:jc w:val="center"/>
              <w:rPr>
                <w:b/>
              </w:rPr>
            </w:pPr>
            <w:r w:rsidRPr="00817A1F">
              <w:rPr>
                <w:b/>
              </w:rPr>
              <w:t>Ответственный/организатор</w:t>
            </w:r>
          </w:p>
        </w:tc>
        <w:tc>
          <w:tcPr>
            <w:tcW w:w="5040" w:type="dxa"/>
            <w:shd w:val="clear" w:color="auto" w:fill="auto"/>
          </w:tcPr>
          <w:p w:rsidR="00CE3353" w:rsidRPr="00817A1F" w:rsidRDefault="00CE3353" w:rsidP="00F571AF">
            <w:pPr>
              <w:jc w:val="center"/>
              <w:rPr>
                <w:b/>
              </w:rPr>
            </w:pPr>
            <w:r w:rsidRPr="00817A1F">
              <w:rPr>
                <w:b/>
              </w:rPr>
              <w:t>Наименование мероприятия</w:t>
            </w:r>
          </w:p>
        </w:tc>
      </w:tr>
      <w:tr w:rsidR="00BD5E60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BD5E60" w:rsidRDefault="00BD5E60" w:rsidP="00F571AF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Алексеевский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AB" w:rsidRDefault="00E413AB" w:rsidP="00E413AB">
            <w:r>
              <w:t>12 июня 14.00 час.</w:t>
            </w:r>
          </w:p>
          <w:p w:rsidR="00002835" w:rsidRDefault="00E413AB" w:rsidP="00F571AF">
            <w:pPr>
              <w:jc w:val="center"/>
            </w:pPr>
            <w:r>
              <w:t>площадка памя</w:t>
            </w:r>
            <w:r w:rsidR="00002835">
              <w:t xml:space="preserve">тника </w:t>
            </w:r>
          </w:p>
          <w:p w:rsidR="00002835" w:rsidRDefault="00002835" w:rsidP="00F571AF">
            <w:pPr>
              <w:jc w:val="center"/>
            </w:pPr>
            <w:r>
              <w:t xml:space="preserve">Д. </w:t>
            </w:r>
            <w:proofErr w:type="spellStart"/>
            <w:r>
              <w:t>Бокарева</w:t>
            </w:r>
            <w:proofErr w:type="spellEnd"/>
            <w:r>
              <w:t xml:space="preserve"> </w:t>
            </w:r>
          </w:p>
          <w:p w:rsidR="00BD5E60" w:rsidRDefault="00002835" w:rsidP="00F571AF">
            <w:pPr>
              <w:jc w:val="center"/>
            </w:pPr>
            <w:r>
              <w:t>г. Алексеевка</w:t>
            </w:r>
          </w:p>
          <w:p w:rsidR="00E413AB" w:rsidRDefault="00E413AB" w:rsidP="00F571AF">
            <w:pPr>
              <w:jc w:val="center"/>
            </w:pPr>
            <w:r>
              <w:t>12 июня 17.00 час.</w:t>
            </w:r>
          </w:p>
          <w:p w:rsidR="00E413AB" w:rsidRPr="00092289" w:rsidRDefault="00E413AB" w:rsidP="00F571AF">
            <w:pPr>
              <w:jc w:val="center"/>
            </w:pPr>
            <w:proofErr w:type="spellStart"/>
            <w:r>
              <w:t>ПКиО</w:t>
            </w:r>
            <w:proofErr w:type="spellEnd"/>
            <w:r>
              <w:t xml:space="preserve"> г. Алексеевка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761180" w:rsidP="00E413AB">
            <w:pPr>
              <w:jc w:val="center"/>
            </w:pPr>
            <w:r>
              <w:t>Управление культуры Алексеевского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AB" w:rsidRDefault="00E413AB" w:rsidP="00E413AB">
            <w:r>
              <w:t xml:space="preserve">«Горжусь Россией» – концерт </w:t>
            </w:r>
          </w:p>
          <w:p w:rsidR="00E413AB" w:rsidRDefault="00E413AB" w:rsidP="00E413AB"/>
          <w:p w:rsidR="00E413AB" w:rsidRDefault="00E413AB" w:rsidP="00E413AB"/>
          <w:p w:rsidR="00E413AB" w:rsidRDefault="00E413AB" w:rsidP="00E413AB"/>
          <w:p w:rsidR="00002835" w:rsidRDefault="00002835" w:rsidP="00E413AB"/>
          <w:p w:rsidR="00BD5E60" w:rsidRPr="00092289" w:rsidRDefault="00E413AB" w:rsidP="00E413AB">
            <w:r>
              <w:t>«Ты, Россия, и сердце и песня моя!» – праздн</w:t>
            </w:r>
            <w:r w:rsidR="00002835">
              <w:t>ичная программа</w:t>
            </w:r>
          </w:p>
        </w:tc>
      </w:tr>
      <w:tr w:rsidR="00BD5E60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Белгородский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Default="00002835" w:rsidP="00F571AF">
            <w:pPr>
              <w:jc w:val="center"/>
            </w:pPr>
            <w:r>
              <w:t>12 июня 18.30 час.</w:t>
            </w:r>
          </w:p>
          <w:p w:rsidR="00002835" w:rsidRPr="00092289" w:rsidRDefault="00002835" w:rsidP="00F571AF">
            <w:pPr>
              <w:jc w:val="center"/>
            </w:pPr>
            <w:r>
              <w:t>Парк «Русский лес» п. Майский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761180" w:rsidP="00761180">
            <w:pPr>
              <w:jc w:val="center"/>
            </w:pPr>
            <w:r>
              <w:t>Управление культуры Белгородского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02835" w:rsidRDefault="00002835" w:rsidP="00002835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7D32">
              <w:rPr>
                <w:rFonts w:ascii="Times New Roman" w:hAnsi="Times New Roman" w:cs="Times New Roman"/>
                <w:sz w:val="24"/>
                <w:szCs w:val="24"/>
              </w:rPr>
              <w:t>«Виват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кино России!» – театрализованное  представление, посвященное Году Российского кино, открытию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 музыкально-литературных вечеров-встреч и Дню России </w:t>
            </w:r>
          </w:p>
        </w:tc>
      </w:tr>
      <w:tr w:rsidR="00BD5E60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Борисовский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Default="00002835" w:rsidP="00F571AF">
            <w:pPr>
              <w:jc w:val="center"/>
            </w:pPr>
            <w:r>
              <w:t>12 июня 12.00 час</w:t>
            </w:r>
          </w:p>
          <w:p w:rsidR="00002835" w:rsidRDefault="00002835" w:rsidP="00F571AF">
            <w:pPr>
              <w:jc w:val="center"/>
            </w:pPr>
            <w:r>
              <w:t xml:space="preserve">площадь </w:t>
            </w:r>
          </w:p>
          <w:p w:rsidR="00002835" w:rsidRDefault="00002835" w:rsidP="00F571AF">
            <w:pPr>
              <w:jc w:val="center"/>
            </w:pPr>
            <w:r>
              <w:t>п. Борисовка</w:t>
            </w:r>
          </w:p>
          <w:p w:rsidR="00002835" w:rsidRDefault="00002835" w:rsidP="00F571AF">
            <w:pPr>
              <w:jc w:val="center"/>
            </w:pPr>
          </w:p>
          <w:p w:rsidR="00002835" w:rsidRDefault="00002835" w:rsidP="00F571AF">
            <w:pPr>
              <w:jc w:val="center"/>
            </w:pPr>
            <w:r>
              <w:t>12 июня 20.00 час.</w:t>
            </w:r>
          </w:p>
          <w:p w:rsidR="00002835" w:rsidRPr="00092289" w:rsidRDefault="00002835" w:rsidP="00F571AF">
            <w:pPr>
              <w:jc w:val="center"/>
            </w:pPr>
            <w:r>
              <w:t>открытая площадка МБУК «Борисовский РДК»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761180" w:rsidP="00761180">
            <w:pPr>
              <w:jc w:val="center"/>
            </w:pPr>
            <w:r>
              <w:t>Управление культуры Борисовского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35" w:rsidRDefault="00002835" w:rsidP="00002835">
            <w:pPr>
              <w:jc w:val="center"/>
            </w:pPr>
            <w:r>
              <w:t>«Славься, ты, Русь моя!» – акция</w:t>
            </w:r>
          </w:p>
          <w:p w:rsidR="00002835" w:rsidRDefault="00002835" w:rsidP="00002835">
            <w:pPr>
              <w:jc w:val="center"/>
            </w:pPr>
          </w:p>
          <w:p w:rsidR="00002835" w:rsidRDefault="00002835" w:rsidP="00002835">
            <w:pPr>
              <w:jc w:val="center"/>
            </w:pPr>
          </w:p>
          <w:p w:rsidR="00002835" w:rsidRDefault="00002835" w:rsidP="00002835">
            <w:pPr>
              <w:jc w:val="center"/>
            </w:pPr>
          </w:p>
          <w:p w:rsidR="00002835" w:rsidRDefault="00002835" w:rsidP="00002835">
            <w:pPr>
              <w:jc w:val="center"/>
            </w:pPr>
            <w:r>
              <w:t xml:space="preserve">«Наш дом – Россия!» – концертная программа </w:t>
            </w:r>
          </w:p>
          <w:p w:rsidR="00BD5E60" w:rsidRPr="00092289" w:rsidRDefault="00BD5E60" w:rsidP="00002835">
            <w:pPr>
              <w:jc w:val="center"/>
            </w:pPr>
          </w:p>
        </w:tc>
      </w:tr>
      <w:tr w:rsidR="00BD5E60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Валуйский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Default="00002835" w:rsidP="00F571AF">
            <w:pPr>
              <w:jc w:val="center"/>
            </w:pPr>
            <w:r>
              <w:t>12 июня 11.00 час.</w:t>
            </w:r>
          </w:p>
          <w:p w:rsidR="00002835" w:rsidRPr="00092289" w:rsidRDefault="00002835" w:rsidP="00F571AF">
            <w:pPr>
              <w:jc w:val="center"/>
            </w:pPr>
            <w:r>
              <w:t>Центральная площадь г. Валуйки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761180" w:rsidP="00761180">
            <w:pPr>
              <w:jc w:val="center"/>
            </w:pPr>
            <w:r>
              <w:t xml:space="preserve">Управление культуры </w:t>
            </w:r>
            <w:proofErr w:type="spellStart"/>
            <w:r>
              <w:t>Валуйского</w:t>
            </w:r>
            <w:proofErr w:type="spellEnd"/>
            <w:r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002835" w:rsidP="00002835">
            <w:r>
              <w:t>«Широка и раздольна ты, Россия моя!» – концерт</w:t>
            </w:r>
          </w:p>
        </w:tc>
      </w:tr>
      <w:tr w:rsidR="00BD5E60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Вейделевский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Default="00002835" w:rsidP="00F571AF">
            <w:pPr>
              <w:jc w:val="center"/>
            </w:pPr>
            <w:r>
              <w:t>12 июня 10.00 час.</w:t>
            </w:r>
          </w:p>
          <w:p w:rsidR="00002835" w:rsidRPr="00092289" w:rsidRDefault="00002835" w:rsidP="00F571AF">
            <w:pPr>
              <w:jc w:val="center"/>
            </w:pPr>
            <w:r>
              <w:t xml:space="preserve">Вейделевский </w:t>
            </w:r>
            <w:r>
              <w:lastRenderedPageBreak/>
              <w:t>РМДК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761180" w:rsidP="00761180">
            <w:pPr>
              <w:jc w:val="center"/>
            </w:pPr>
            <w:r>
              <w:lastRenderedPageBreak/>
              <w:t xml:space="preserve">Управление культуры </w:t>
            </w:r>
            <w:proofErr w:type="spellStart"/>
            <w:r>
              <w:t>Вейделевского</w:t>
            </w:r>
            <w:proofErr w:type="spellEnd"/>
            <w:r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002835" w:rsidP="00002835">
            <w:r>
              <w:t xml:space="preserve">«Люблю тебя, Россия!» – программа, посвященная Дню России: патриотическая </w:t>
            </w:r>
            <w:r>
              <w:lastRenderedPageBreak/>
              <w:t xml:space="preserve">акция «Люблю тебя, Россия!», автомобильный </w:t>
            </w:r>
            <w:proofErr w:type="spellStart"/>
            <w:r>
              <w:t>флешмоб</w:t>
            </w:r>
            <w:proofErr w:type="spellEnd"/>
            <w:r>
              <w:t xml:space="preserve"> «</w:t>
            </w:r>
            <w:proofErr w:type="spellStart"/>
            <w:r>
              <w:t>Триколор</w:t>
            </w:r>
            <w:proofErr w:type="spellEnd"/>
            <w:r>
              <w:t>», выставка работ декоративно-прикладного творчества «Россия рукотворная», демонстрация кинофильма «Россия молодая», вечер танцев для молодежи</w:t>
            </w:r>
          </w:p>
        </w:tc>
      </w:tr>
      <w:tr w:rsidR="00BD5E60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lastRenderedPageBreak/>
              <w:t>6.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Волоконовский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Default="00002835" w:rsidP="00F571AF">
            <w:pPr>
              <w:jc w:val="center"/>
            </w:pPr>
            <w:r>
              <w:t>12 июня 11.00 час.</w:t>
            </w:r>
          </w:p>
          <w:p w:rsidR="00002835" w:rsidRPr="00092289" w:rsidRDefault="00002835" w:rsidP="00F571AF">
            <w:pPr>
              <w:jc w:val="center"/>
            </w:pPr>
            <w:r>
              <w:t xml:space="preserve">Волоконовский </w:t>
            </w:r>
            <w:proofErr w:type="spellStart"/>
            <w:r>
              <w:t>ПКиО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761180" w:rsidP="00761180">
            <w:pPr>
              <w:jc w:val="center"/>
            </w:pPr>
            <w:r>
              <w:t xml:space="preserve">Управление культуры </w:t>
            </w:r>
            <w:proofErr w:type="spellStart"/>
            <w:r>
              <w:t>Волоконовского</w:t>
            </w:r>
            <w:proofErr w:type="spellEnd"/>
            <w:r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002835" w:rsidP="00002835">
            <w:r>
              <w:t>«Могучая Россия! Великая страна!» – праздничный концерт</w:t>
            </w:r>
          </w:p>
        </w:tc>
      </w:tr>
      <w:tr w:rsidR="00BD5E60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Грайворонский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Default="00002835" w:rsidP="00F571AF">
            <w:pPr>
              <w:jc w:val="center"/>
            </w:pPr>
            <w:r>
              <w:t>12 июня 15.00 час.</w:t>
            </w:r>
          </w:p>
          <w:p w:rsidR="00002835" w:rsidRPr="00092289" w:rsidRDefault="00002835" w:rsidP="00F571AF">
            <w:pPr>
              <w:jc w:val="center"/>
            </w:pPr>
            <w:r>
              <w:t>Культурно-парковый комплекс «Петровская круча» г. Грайворон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761180" w:rsidP="00761180">
            <w:pPr>
              <w:jc w:val="center"/>
            </w:pPr>
            <w:r>
              <w:t xml:space="preserve">Управление культуры </w:t>
            </w:r>
            <w:proofErr w:type="spellStart"/>
            <w:r>
              <w:t>Грайворонского</w:t>
            </w:r>
            <w:proofErr w:type="spellEnd"/>
            <w:r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35" w:rsidRDefault="00002835" w:rsidP="00002835">
            <w:r>
              <w:t>«Пою тебе, моя Россия!» – концертная программа</w:t>
            </w:r>
          </w:p>
          <w:p w:rsidR="00BD5E60" w:rsidRPr="00092289" w:rsidRDefault="00BD5E60" w:rsidP="00002835">
            <w:pPr>
              <w:jc w:val="center"/>
            </w:pPr>
          </w:p>
        </w:tc>
      </w:tr>
      <w:tr w:rsidR="00BD5E60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8.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BD5E60" w:rsidP="00F571AF">
            <w:pPr>
              <w:jc w:val="center"/>
            </w:pPr>
            <w:r>
              <w:t>Губкинский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Default="006366E4" w:rsidP="00F571AF">
            <w:pPr>
              <w:jc w:val="center"/>
            </w:pPr>
            <w:r>
              <w:t>12 июня 18.30</w:t>
            </w:r>
          </w:p>
          <w:p w:rsidR="006366E4" w:rsidRDefault="006366E4" w:rsidP="00F571AF">
            <w:pPr>
              <w:jc w:val="center"/>
            </w:pPr>
            <w:r>
              <w:t xml:space="preserve">площадь им. </w:t>
            </w:r>
          </w:p>
          <w:p w:rsidR="006366E4" w:rsidRDefault="006366E4" w:rsidP="00F571AF">
            <w:pPr>
              <w:jc w:val="center"/>
            </w:pPr>
            <w:r>
              <w:t xml:space="preserve">В. Ленина </w:t>
            </w:r>
          </w:p>
          <w:p w:rsidR="006366E4" w:rsidRDefault="006366E4" w:rsidP="00F571AF">
            <w:pPr>
              <w:jc w:val="center"/>
            </w:pPr>
            <w:r>
              <w:t>г. Губкин</w:t>
            </w:r>
          </w:p>
          <w:p w:rsidR="006366E4" w:rsidRDefault="006366E4" w:rsidP="00F571AF">
            <w:pPr>
              <w:jc w:val="center"/>
            </w:pPr>
            <w:r>
              <w:t>12 июня 12.00 час.</w:t>
            </w:r>
          </w:p>
          <w:p w:rsidR="006366E4" w:rsidRDefault="006366E4" w:rsidP="00F571AF">
            <w:pPr>
              <w:jc w:val="center"/>
            </w:pPr>
            <w:r>
              <w:t>ДК «Строитель»</w:t>
            </w:r>
          </w:p>
          <w:p w:rsidR="006366E4" w:rsidRDefault="006366E4" w:rsidP="00F571AF">
            <w:pPr>
              <w:jc w:val="center"/>
            </w:pPr>
          </w:p>
          <w:p w:rsidR="006366E4" w:rsidRDefault="006366E4" w:rsidP="00F571AF">
            <w:pPr>
              <w:jc w:val="center"/>
            </w:pPr>
            <w:r>
              <w:t>12 июня 17.00 час.</w:t>
            </w:r>
          </w:p>
          <w:p w:rsidR="006366E4" w:rsidRDefault="006366E4" w:rsidP="00F571AF">
            <w:pPr>
              <w:jc w:val="center"/>
            </w:pPr>
            <w:proofErr w:type="spellStart"/>
            <w:r>
              <w:t>ГПКиО</w:t>
            </w:r>
            <w:proofErr w:type="spellEnd"/>
            <w:r>
              <w:t xml:space="preserve"> г. Губкин</w:t>
            </w:r>
          </w:p>
          <w:p w:rsidR="006366E4" w:rsidRDefault="006366E4" w:rsidP="00F571AF">
            <w:pPr>
              <w:jc w:val="center"/>
            </w:pPr>
          </w:p>
          <w:p w:rsidR="006366E4" w:rsidRDefault="006366E4" w:rsidP="00F571AF">
            <w:pPr>
              <w:jc w:val="center"/>
            </w:pPr>
            <w:r>
              <w:t>12 июня 19.00 час.</w:t>
            </w:r>
          </w:p>
          <w:p w:rsidR="006366E4" w:rsidRDefault="006366E4" w:rsidP="00F571AF">
            <w:pPr>
              <w:jc w:val="center"/>
            </w:pPr>
            <w:r>
              <w:t xml:space="preserve">площадь ДК «Лебединец» </w:t>
            </w:r>
          </w:p>
          <w:p w:rsidR="006366E4" w:rsidRDefault="006366E4" w:rsidP="00F571AF">
            <w:pPr>
              <w:jc w:val="center"/>
            </w:pPr>
            <w:r>
              <w:t>г. Губкин</w:t>
            </w:r>
          </w:p>
          <w:p w:rsidR="006366E4" w:rsidRPr="00092289" w:rsidRDefault="006366E4" w:rsidP="00F571A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0" w:rsidRPr="00092289" w:rsidRDefault="00761180" w:rsidP="00761180">
            <w:pPr>
              <w:jc w:val="center"/>
            </w:pPr>
            <w:r>
              <w:t xml:space="preserve">Управление культуры </w:t>
            </w:r>
            <w:proofErr w:type="spellStart"/>
            <w:r>
              <w:t>Губкинского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6366E4">
            <w:r>
              <w:t>«Территория хорошего настроения» – детский праздник, «О России с любовью» – праздничный концерт</w:t>
            </w:r>
          </w:p>
          <w:p w:rsidR="006366E4" w:rsidRDefault="006366E4" w:rsidP="006366E4"/>
          <w:p w:rsidR="006366E4" w:rsidRDefault="006366E4" w:rsidP="006366E4">
            <w:r>
              <w:t xml:space="preserve">«Отечеством своим гордимся» – вечер-встреча с самодеятельными </w:t>
            </w:r>
            <w:proofErr w:type="spellStart"/>
            <w:r>
              <w:t>Губкинскими</w:t>
            </w:r>
            <w:proofErr w:type="spellEnd"/>
            <w:r>
              <w:t xml:space="preserve"> поэтами</w:t>
            </w:r>
          </w:p>
          <w:p w:rsidR="006366E4" w:rsidRDefault="006366E4" w:rsidP="006366E4"/>
          <w:p w:rsidR="006366E4" w:rsidRDefault="006366E4" w:rsidP="006366E4">
            <w:r>
              <w:t xml:space="preserve">«Мы и наши песни» – концерт </w:t>
            </w:r>
            <w:proofErr w:type="spellStart"/>
            <w:r>
              <w:t>кокального</w:t>
            </w:r>
            <w:proofErr w:type="spellEnd"/>
            <w:r>
              <w:t xml:space="preserve"> коллектива «Ретро»</w:t>
            </w:r>
          </w:p>
          <w:p w:rsidR="006366E4" w:rsidRDefault="006366E4" w:rsidP="006366E4"/>
          <w:p w:rsidR="006366E4" w:rsidRDefault="006366E4" w:rsidP="006366E4">
            <w:r>
              <w:t>«Крепни и здравствуй, держава» – праздничный концерт</w:t>
            </w:r>
          </w:p>
          <w:p w:rsidR="006366E4" w:rsidRDefault="006366E4" w:rsidP="006366E4"/>
          <w:p w:rsidR="00BD5E60" w:rsidRPr="00092289" w:rsidRDefault="00BD5E60" w:rsidP="00F571AF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9.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Ивнянский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F571AF">
            <w:pPr>
              <w:jc w:val="center"/>
            </w:pPr>
            <w:r>
              <w:t>12 июня 18.00 час.</w:t>
            </w:r>
          </w:p>
          <w:p w:rsidR="006366E4" w:rsidRPr="00092289" w:rsidRDefault="006366E4" w:rsidP="00F571AF">
            <w:pPr>
              <w:jc w:val="center"/>
            </w:pPr>
            <w:proofErr w:type="spellStart"/>
            <w:r>
              <w:t>ПКиО</w:t>
            </w:r>
            <w:proofErr w:type="spellEnd"/>
            <w:r>
              <w:t xml:space="preserve"> п. Ивня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761180" w:rsidP="00761180">
            <w:pPr>
              <w:jc w:val="center"/>
            </w:pPr>
            <w:r>
              <w:t xml:space="preserve">Управление культуры </w:t>
            </w:r>
            <w:proofErr w:type="spellStart"/>
            <w:r>
              <w:t>Ивнянского</w:t>
            </w:r>
            <w:proofErr w:type="spellEnd"/>
            <w:r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6366E4">
            <w:r>
              <w:t>«Я горжусь, тобой, Россия!» – районный праздник</w:t>
            </w: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10.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Корочанский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F571AF">
            <w:pPr>
              <w:jc w:val="center"/>
            </w:pPr>
            <w:r>
              <w:t>12 июня</w:t>
            </w:r>
          </w:p>
          <w:p w:rsidR="006366E4" w:rsidRDefault="006366E4" w:rsidP="00F571AF">
            <w:pPr>
              <w:jc w:val="center"/>
            </w:pPr>
            <w:r>
              <w:t>пл. Васильева г. Короча</w:t>
            </w:r>
          </w:p>
          <w:p w:rsidR="006366E4" w:rsidRDefault="006366E4" w:rsidP="00F571AF">
            <w:pPr>
              <w:jc w:val="center"/>
            </w:pPr>
          </w:p>
          <w:p w:rsidR="006366E4" w:rsidRDefault="006366E4" w:rsidP="00F571AF">
            <w:pPr>
              <w:jc w:val="center"/>
            </w:pPr>
            <w:r>
              <w:t>11 июня</w:t>
            </w:r>
          </w:p>
          <w:p w:rsidR="006366E4" w:rsidRPr="00092289" w:rsidRDefault="006366E4" w:rsidP="00F571AF">
            <w:pPr>
              <w:jc w:val="center"/>
            </w:pPr>
            <w:proofErr w:type="spellStart"/>
            <w:r>
              <w:t>Бехтеевский</w:t>
            </w:r>
            <w:proofErr w:type="spellEnd"/>
            <w:r>
              <w:t xml:space="preserve"> МДНТ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761180" w:rsidP="00761180">
            <w:pPr>
              <w:jc w:val="center"/>
            </w:pPr>
            <w:r>
              <w:lastRenderedPageBreak/>
              <w:t xml:space="preserve">Управление культуры и молодежной политики </w:t>
            </w:r>
            <w:proofErr w:type="spellStart"/>
            <w:r>
              <w:t>Корочанского</w:t>
            </w:r>
            <w:proofErr w:type="spellEnd"/>
            <w:r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6366E4">
            <w:r>
              <w:t>«Русь, Россия – родина моя»» – праздничный концерт</w:t>
            </w:r>
          </w:p>
          <w:p w:rsidR="006366E4" w:rsidRDefault="006366E4" w:rsidP="006366E4"/>
          <w:p w:rsidR="006366E4" w:rsidRDefault="006366E4" w:rsidP="006366E4">
            <w:r>
              <w:lastRenderedPageBreak/>
              <w:t>«Люблю березку русскую» – праздничный концерт</w:t>
            </w:r>
          </w:p>
          <w:p w:rsidR="006366E4" w:rsidRPr="00092289" w:rsidRDefault="006366E4" w:rsidP="006366E4"/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Красненский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F571AF">
            <w:pPr>
              <w:jc w:val="center"/>
            </w:pPr>
            <w:r>
              <w:t>12 июня</w:t>
            </w:r>
          </w:p>
          <w:p w:rsidR="006366E4" w:rsidRDefault="006366E4" w:rsidP="00F571AF">
            <w:pPr>
              <w:jc w:val="center"/>
            </w:pPr>
            <w:r>
              <w:t>Красненский РМДК</w:t>
            </w:r>
          </w:p>
          <w:p w:rsidR="006366E4" w:rsidRDefault="006366E4" w:rsidP="00F571AF">
            <w:pPr>
              <w:jc w:val="center"/>
            </w:pPr>
          </w:p>
          <w:p w:rsidR="006366E4" w:rsidRDefault="006366E4" w:rsidP="00F571AF">
            <w:pPr>
              <w:jc w:val="center"/>
            </w:pPr>
            <w:r>
              <w:t>12 июня</w:t>
            </w:r>
          </w:p>
          <w:p w:rsidR="006366E4" w:rsidRPr="00092289" w:rsidRDefault="006366E4" w:rsidP="00F571AF">
            <w:pPr>
              <w:jc w:val="center"/>
            </w:pPr>
            <w:r>
              <w:t>Красненский РМДК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104654" w:rsidP="00104654">
            <w:pPr>
              <w:jc w:val="center"/>
            </w:pPr>
            <w:r>
              <w:t>Отдел</w:t>
            </w:r>
            <w:r w:rsidR="00761180">
              <w:t xml:space="preserve"> культуры </w:t>
            </w:r>
            <w:proofErr w:type="spellStart"/>
            <w:r>
              <w:t>Красненского</w:t>
            </w:r>
            <w:proofErr w:type="spellEnd"/>
            <w:r w:rsidR="00761180"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6366E4">
            <w:r>
              <w:t>«Сияние России» – праздничный концерт</w:t>
            </w:r>
          </w:p>
          <w:p w:rsidR="006366E4" w:rsidRDefault="006366E4" w:rsidP="006366E4"/>
          <w:p w:rsidR="006366E4" w:rsidRDefault="006366E4" w:rsidP="006366E4">
            <w:r>
              <w:t xml:space="preserve">«Палитра талантов, рожденных в России» – выставка декоративно-прикладного творчества </w:t>
            </w:r>
          </w:p>
          <w:p w:rsidR="006366E4" w:rsidRPr="00092289" w:rsidRDefault="006366E4" w:rsidP="006366E4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12.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Красногвардейский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13.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Краснояружский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F571AF">
            <w:pPr>
              <w:jc w:val="center"/>
            </w:pPr>
            <w:r>
              <w:t>11 июня 18.00 час.</w:t>
            </w:r>
          </w:p>
          <w:p w:rsidR="006366E4" w:rsidRDefault="006366E4" w:rsidP="00F571AF">
            <w:pPr>
              <w:jc w:val="center"/>
            </w:pPr>
            <w:r>
              <w:t>площадь ЦНТ</w:t>
            </w:r>
          </w:p>
          <w:p w:rsidR="006366E4" w:rsidRPr="00092289" w:rsidRDefault="006366E4" w:rsidP="00F571AF">
            <w:pPr>
              <w:jc w:val="center"/>
            </w:pPr>
            <w:r>
              <w:t>п. Красная Яруга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104654" w:rsidP="00104654">
            <w:pPr>
              <w:jc w:val="center"/>
            </w:pPr>
            <w:r>
              <w:t xml:space="preserve">Управление культуры </w:t>
            </w:r>
            <w:proofErr w:type="spellStart"/>
            <w:r>
              <w:t>Краснояружского</w:t>
            </w:r>
            <w:proofErr w:type="spellEnd"/>
            <w:r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6366E4">
            <w:r>
              <w:t xml:space="preserve">«С гордостью за прошлое! С верой в настоящее! С надеждой на будущее!» – торжественная программа, посвященная 25-летию возрождения </w:t>
            </w:r>
            <w:proofErr w:type="spellStart"/>
            <w:r>
              <w:t>Краснояружского</w:t>
            </w:r>
            <w:proofErr w:type="spellEnd"/>
            <w:r>
              <w:t xml:space="preserve"> района и Дню России</w:t>
            </w:r>
          </w:p>
          <w:p w:rsidR="006366E4" w:rsidRPr="00092289" w:rsidRDefault="006366E4" w:rsidP="006366E4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14.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Новооскольский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15.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Прохоровский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16.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Ракитянский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F571AF">
            <w:pPr>
              <w:jc w:val="center"/>
            </w:pPr>
            <w:r>
              <w:t>12 июня 19.00 час.</w:t>
            </w:r>
          </w:p>
          <w:p w:rsidR="006366E4" w:rsidRDefault="006366E4" w:rsidP="00F571AF">
            <w:pPr>
              <w:jc w:val="center"/>
            </w:pPr>
            <w:r>
              <w:t xml:space="preserve">РДК «Молодежный» </w:t>
            </w:r>
          </w:p>
          <w:p w:rsidR="006366E4" w:rsidRPr="00092289" w:rsidRDefault="006366E4" w:rsidP="00F571AF">
            <w:pPr>
              <w:jc w:val="center"/>
            </w:pPr>
            <w:r>
              <w:t>п. Ракитное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104654" w:rsidP="00104654">
            <w:pPr>
              <w:jc w:val="center"/>
            </w:pPr>
            <w:r>
              <w:t xml:space="preserve">Управление культуры и кинофикации </w:t>
            </w:r>
            <w:proofErr w:type="spellStart"/>
            <w:r>
              <w:t>Ракитянского</w:t>
            </w:r>
            <w:proofErr w:type="spellEnd"/>
            <w:r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6366E4">
            <w:r>
              <w:t>«Славься, Отечество!» – праздничная концертная программа</w:t>
            </w:r>
          </w:p>
          <w:p w:rsidR="006366E4" w:rsidRPr="00092289" w:rsidRDefault="006366E4" w:rsidP="006366E4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17.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Ровеньский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F571AF">
            <w:pPr>
              <w:jc w:val="center"/>
            </w:pPr>
            <w:r>
              <w:t>12 июня 19.00 час.</w:t>
            </w:r>
          </w:p>
          <w:p w:rsidR="0050601E" w:rsidRPr="00092289" w:rsidRDefault="0050601E" w:rsidP="00F571AF">
            <w:pPr>
              <w:jc w:val="center"/>
            </w:pPr>
            <w:r>
              <w:t>Центральный парк п. Ровеньки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104654" w:rsidP="00104654">
            <w:pPr>
              <w:jc w:val="center"/>
            </w:pPr>
            <w:r>
              <w:t xml:space="preserve">Управление культуры и сельского туризма </w:t>
            </w:r>
            <w:proofErr w:type="spellStart"/>
            <w:r>
              <w:t>Ровеньского</w:t>
            </w:r>
            <w:proofErr w:type="spellEnd"/>
            <w:r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6366E4" w:rsidP="006366E4">
            <w:r>
              <w:t>концерт Белгородской государственной филармонии, посвященный Дню Рос</w:t>
            </w:r>
            <w:r w:rsidR="0050601E">
              <w:t>сии</w:t>
            </w:r>
          </w:p>
          <w:p w:rsidR="006366E4" w:rsidRPr="00092289" w:rsidRDefault="006366E4" w:rsidP="006366E4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18.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Старооскольский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50601E" w:rsidP="00F571AF">
            <w:pPr>
              <w:jc w:val="center"/>
            </w:pPr>
            <w:r>
              <w:t>12 июня 19.00 час.</w:t>
            </w:r>
          </w:p>
          <w:p w:rsidR="0050601E" w:rsidRDefault="0050601E" w:rsidP="00F571AF">
            <w:pPr>
              <w:jc w:val="center"/>
            </w:pPr>
            <w:r>
              <w:t>площадь ДК «Комсомолец»</w:t>
            </w:r>
          </w:p>
          <w:p w:rsidR="0050601E" w:rsidRDefault="0050601E" w:rsidP="00F571AF">
            <w:pPr>
              <w:jc w:val="center"/>
            </w:pPr>
            <w:r>
              <w:t xml:space="preserve"> г. Старый Оскол</w:t>
            </w:r>
          </w:p>
          <w:p w:rsidR="0050601E" w:rsidRDefault="0050601E" w:rsidP="00F571AF">
            <w:pPr>
              <w:jc w:val="center"/>
            </w:pPr>
            <w:r>
              <w:t>12 июня 18 00 час.</w:t>
            </w:r>
          </w:p>
          <w:p w:rsidR="0050601E" w:rsidRDefault="0050601E" w:rsidP="00F571AF">
            <w:pPr>
              <w:jc w:val="center"/>
            </w:pPr>
            <w:r>
              <w:t xml:space="preserve">площадь Победы </w:t>
            </w:r>
          </w:p>
          <w:p w:rsidR="0050601E" w:rsidRPr="00092289" w:rsidRDefault="0050601E" w:rsidP="00F571AF">
            <w:pPr>
              <w:jc w:val="center"/>
            </w:pPr>
            <w:r>
              <w:t>г. Старый Оскол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104654" w:rsidP="00104654">
            <w:pPr>
              <w:jc w:val="center"/>
            </w:pPr>
            <w:r>
              <w:t>Управление культуры Старооскольского городского округа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01E" w:rsidRDefault="0050601E" w:rsidP="0050601E">
            <w:r>
              <w:t>«Я люблю тебя, моя Россия!» – праздничный концерт</w:t>
            </w:r>
          </w:p>
          <w:p w:rsidR="0050601E" w:rsidRDefault="0050601E" w:rsidP="0050601E"/>
          <w:p w:rsidR="0050601E" w:rsidRDefault="0050601E" w:rsidP="0050601E"/>
          <w:p w:rsidR="0050601E" w:rsidRDefault="0050601E" w:rsidP="0050601E">
            <w:r>
              <w:t xml:space="preserve"> «Светлый край берез – моя Россия!» – праздничный концерт</w:t>
            </w:r>
          </w:p>
          <w:p w:rsidR="006366E4" w:rsidRPr="00092289" w:rsidRDefault="006366E4" w:rsidP="0050601E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Чернянский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50601E" w:rsidP="00F571AF">
            <w:pPr>
              <w:jc w:val="center"/>
            </w:pPr>
            <w:r>
              <w:t>12 июня 20.00 час.</w:t>
            </w:r>
          </w:p>
          <w:p w:rsidR="0050601E" w:rsidRPr="00092289" w:rsidRDefault="0050601E" w:rsidP="00F571AF">
            <w:pPr>
              <w:jc w:val="center"/>
            </w:pPr>
            <w:r>
              <w:t>МБУК «Чернянский районный Дворец культуры»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104654" w:rsidP="00104654">
            <w:pPr>
              <w:jc w:val="center"/>
            </w:pPr>
            <w:r>
              <w:t>Управление культуры Чернянского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01E" w:rsidRDefault="0050601E" w:rsidP="0050601E">
            <w:r>
              <w:t>«Горжусь величием России» – тематический концерт</w:t>
            </w:r>
          </w:p>
          <w:p w:rsidR="006366E4" w:rsidRPr="00092289" w:rsidRDefault="006366E4" w:rsidP="0050601E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20.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Шебекинский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21.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Яковлевский район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50601E" w:rsidP="00F571AF">
            <w:pPr>
              <w:jc w:val="center"/>
            </w:pPr>
            <w:r>
              <w:t>12 июня 18.00 час.</w:t>
            </w:r>
          </w:p>
          <w:p w:rsidR="0050601E" w:rsidRPr="00092289" w:rsidRDefault="0050601E" w:rsidP="00F571AF">
            <w:pPr>
              <w:jc w:val="center"/>
            </w:pPr>
            <w:r>
              <w:t>площадь МРДК «Звездный» г. Строитель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104654" w:rsidP="00104654">
            <w:pPr>
              <w:jc w:val="center"/>
            </w:pPr>
            <w:r>
              <w:t xml:space="preserve">Управление по культуре, кино, спорту и делам молодежи </w:t>
            </w:r>
            <w:proofErr w:type="spellStart"/>
            <w:r>
              <w:t>Яковлевского</w:t>
            </w:r>
            <w:proofErr w:type="spellEnd"/>
            <w:r>
              <w:t xml:space="preserve">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01E" w:rsidRDefault="0050601E" w:rsidP="0050601E">
            <w:pPr>
              <w:jc w:val="center"/>
            </w:pPr>
            <w:r>
              <w:t>«Россия ты в сердце моем!» – праздничная концертная программа</w:t>
            </w:r>
          </w:p>
          <w:p w:rsidR="006366E4" w:rsidRPr="00092289" w:rsidRDefault="006366E4" w:rsidP="0050601E">
            <w:pPr>
              <w:jc w:val="center"/>
            </w:pPr>
          </w:p>
        </w:tc>
      </w:tr>
      <w:tr w:rsidR="006366E4" w:rsidTr="00F571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22.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6366E4" w:rsidP="00F571AF">
            <w:pPr>
              <w:jc w:val="center"/>
            </w:pPr>
            <w:r>
              <w:t>город Белгород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Default="0050601E" w:rsidP="00F571AF">
            <w:pPr>
              <w:jc w:val="center"/>
            </w:pPr>
            <w:r>
              <w:t>12 июня 17.00 час.</w:t>
            </w:r>
          </w:p>
          <w:p w:rsidR="0050601E" w:rsidRDefault="0050601E" w:rsidP="00F571AF">
            <w:pPr>
              <w:jc w:val="center"/>
            </w:pPr>
            <w:r>
              <w:t>Центральный парк культуры и отдыха г. Белгород</w:t>
            </w:r>
          </w:p>
          <w:p w:rsidR="0050601E" w:rsidRDefault="0050601E" w:rsidP="00F571AF">
            <w:pPr>
              <w:jc w:val="center"/>
            </w:pPr>
            <w:r>
              <w:t>12 июня 15.00 час.</w:t>
            </w:r>
          </w:p>
          <w:p w:rsidR="0050601E" w:rsidRDefault="0050601E" w:rsidP="00F571AF">
            <w:pPr>
              <w:jc w:val="center"/>
            </w:pPr>
            <w:r>
              <w:t xml:space="preserve">Парк Победы </w:t>
            </w:r>
          </w:p>
          <w:p w:rsidR="0050601E" w:rsidRDefault="0050601E" w:rsidP="00F571AF">
            <w:pPr>
              <w:jc w:val="center"/>
            </w:pPr>
            <w:r>
              <w:t>г. Белгород</w:t>
            </w:r>
          </w:p>
          <w:p w:rsidR="0050601E" w:rsidRDefault="0050601E" w:rsidP="00F571AF">
            <w:pPr>
              <w:jc w:val="center"/>
            </w:pPr>
            <w:r>
              <w:t>12 июня 18.00 час.</w:t>
            </w:r>
          </w:p>
          <w:p w:rsidR="0050601E" w:rsidRDefault="0050601E" w:rsidP="00F571AF">
            <w:pPr>
              <w:jc w:val="center"/>
            </w:pPr>
            <w:r>
              <w:t>Парк Победы</w:t>
            </w:r>
          </w:p>
          <w:p w:rsidR="0050601E" w:rsidRPr="00092289" w:rsidRDefault="0050601E" w:rsidP="00F571AF">
            <w:pPr>
              <w:jc w:val="center"/>
            </w:pPr>
            <w:r>
              <w:t xml:space="preserve"> г. Белгород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E4" w:rsidRPr="00092289" w:rsidRDefault="00104654" w:rsidP="00F571AF">
            <w:pPr>
              <w:jc w:val="center"/>
            </w:pPr>
            <w:r>
              <w:t>Управление культуры города Белгород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01E" w:rsidRDefault="0050601E" w:rsidP="0050601E">
            <w:r>
              <w:t>«Судьбой Россия нам дана» – театрализованный праздник</w:t>
            </w:r>
          </w:p>
          <w:p w:rsidR="0050601E" w:rsidRDefault="0050601E" w:rsidP="0050601E"/>
          <w:p w:rsidR="0050601E" w:rsidRDefault="0050601E" w:rsidP="0050601E"/>
          <w:p w:rsidR="0050601E" w:rsidRDefault="0050601E" w:rsidP="0050601E">
            <w:r>
              <w:t>«Россия – Родина моя!» – тематический концерт</w:t>
            </w:r>
          </w:p>
          <w:p w:rsidR="0050601E" w:rsidRDefault="0050601E" w:rsidP="0050601E"/>
          <w:p w:rsidR="0050601E" w:rsidRDefault="0050601E" w:rsidP="0050601E">
            <w:r>
              <w:t xml:space="preserve"> «Россия – нет тебя прекрасней!» – концертно-танцевальная программа</w:t>
            </w:r>
          </w:p>
          <w:p w:rsidR="006366E4" w:rsidRPr="00092289" w:rsidRDefault="006366E4" w:rsidP="0050601E">
            <w:pPr>
              <w:jc w:val="center"/>
            </w:pPr>
          </w:p>
        </w:tc>
      </w:tr>
    </w:tbl>
    <w:p w:rsidR="004A4B7B" w:rsidRPr="0020207A" w:rsidRDefault="004A4B7B"/>
    <w:p w:rsidR="00BD5E60" w:rsidRPr="0020207A" w:rsidRDefault="00BD5E60"/>
    <w:p w:rsidR="001F5D5A" w:rsidRDefault="001F5D5A"/>
    <w:sectPr w:rsidR="001F5D5A" w:rsidSect="00CE33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53"/>
    <w:rsid w:val="00002835"/>
    <w:rsid w:val="00104654"/>
    <w:rsid w:val="001F5D5A"/>
    <w:rsid w:val="0020207A"/>
    <w:rsid w:val="003455BA"/>
    <w:rsid w:val="004A4B7B"/>
    <w:rsid w:val="0050601E"/>
    <w:rsid w:val="006366E4"/>
    <w:rsid w:val="00761180"/>
    <w:rsid w:val="008F0EF5"/>
    <w:rsid w:val="00BD5E60"/>
    <w:rsid w:val="00CE3353"/>
    <w:rsid w:val="00E34942"/>
    <w:rsid w:val="00E413AB"/>
    <w:rsid w:val="00EA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8586-51BB-4758-A0F5-F8ED6F38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Новикова Н.В.</cp:lastModifiedBy>
  <cp:revision>3</cp:revision>
  <dcterms:created xsi:type="dcterms:W3CDTF">2016-06-09T12:08:00Z</dcterms:created>
  <dcterms:modified xsi:type="dcterms:W3CDTF">2016-06-09T12:09:00Z</dcterms:modified>
</cp:coreProperties>
</file>